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628AF" w14:textId="02676785" w:rsidR="00AE1C4B" w:rsidRPr="00AE1C4B" w:rsidRDefault="00AE1C4B">
      <w:r>
        <w:rPr>
          <w:u w:val="single"/>
        </w:rPr>
        <w:t>Sophomore Quarterback Brett Gabbert</w:t>
      </w:r>
    </w:p>
    <w:p w14:paraId="31DE5B55" w14:textId="569623DA" w:rsidR="00AE1C4B" w:rsidRPr="00AE1C4B" w:rsidRDefault="00AE1C4B">
      <w:r>
        <w:t xml:space="preserve">On then significance of this season </w:t>
      </w:r>
    </w:p>
    <w:p w14:paraId="614D41CC" w14:textId="04DBAD4D" w:rsidR="008B0036" w:rsidRDefault="006D7AF4">
      <w:r>
        <w:t xml:space="preserve">“Last season got cut short. I think we played three games and I only played one and a </w:t>
      </w:r>
      <w:r w:rsidR="00AE1C4B">
        <w:t>half,</w:t>
      </w:r>
      <w:r>
        <w:t xml:space="preserve"> so it didn’t even feel like I played a season. </w:t>
      </w:r>
      <w:r w:rsidR="00AE1C4B">
        <w:t xml:space="preserve">To be able to play a full season and end it against a </w:t>
      </w:r>
      <w:proofErr w:type="gramStart"/>
      <w:r w:rsidR="00AE1C4B">
        <w:t>really good</w:t>
      </w:r>
      <w:proofErr w:type="gramEnd"/>
      <w:r w:rsidR="00AE1C4B">
        <w:t xml:space="preserve"> team, that means everything. We have a couple of fifth year and sixth year guys that hopped on this train when Miami wasn’t very good, and they’ve been here through all of that. To send those guys off with a win, some of them are my best friends, that just means a whole lot to me. So, I gave everything I had to win this game tonight.”</w:t>
      </w:r>
    </w:p>
    <w:p w14:paraId="518C5B94" w14:textId="10A23029" w:rsidR="00AE1C4B" w:rsidRDefault="00AE1C4B"/>
    <w:p w14:paraId="280F727D" w14:textId="77777777" w:rsidR="00AE1C4B" w:rsidRDefault="00AE1C4B" w:rsidP="00AE1C4B">
      <w:pPr>
        <w:rPr>
          <w:u w:val="single"/>
        </w:rPr>
      </w:pPr>
      <w:r>
        <w:rPr>
          <w:u w:val="single"/>
        </w:rPr>
        <w:t>Freshman Defensive back Jacquez Warren</w:t>
      </w:r>
    </w:p>
    <w:p w14:paraId="76E968E8" w14:textId="3F6241E3" w:rsidR="00AE1C4B" w:rsidRDefault="00A21A7A">
      <w:r>
        <w:t xml:space="preserve">On preparation for the bowl game </w:t>
      </w:r>
    </w:p>
    <w:p w14:paraId="2F153D3B" w14:textId="16FD88AD" w:rsidR="00773A6D" w:rsidRDefault="00A21A7A">
      <w:r>
        <w:t>“</w:t>
      </w:r>
      <w:r w:rsidR="00AE1C4B">
        <w:t>W</w:t>
      </w:r>
      <w:r w:rsidR="00773A6D">
        <w:t>e</w:t>
      </w:r>
      <w:r w:rsidR="00AE1C4B">
        <w:t xml:space="preserve"> were</w:t>
      </w:r>
      <w:r w:rsidR="00773A6D">
        <w:t xml:space="preserve"> really just</w:t>
      </w:r>
      <w:r w:rsidR="00AE1C4B">
        <w:t>, in practice, practicing their runs</w:t>
      </w:r>
      <w:r w:rsidR="00773A6D">
        <w:t xml:space="preserve"> and everything. We had a good game plan going into the game of what they wanted to do and how our base defense could stop everything that they run. All it took was us wanting to do it, day in and day out. We really took this bowl game seriously </w:t>
      </w:r>
      <w:r>
        <w:t>because</w:t>
      </w:r>
      <w:r w:rsidR="00773A6D">
        <w:t xml:space="preserve"> it meant a lot for us. It meant a lot for me because this was my first game really playing a </w:t>
      </w:r>
      <w:r>
        <w:t>lot,</w:t>
      </w:r>
      <w:r w:rsidR="00773A6D">
        <w:t xml:space="preserve"> </w:t>
      </w:r>
      <w:r>
        <w:t>so I just took advantage of a lot of opportunities. It wasn’t just me but everybody on the defense, we really had a good game plan which started with the coaches.”</w:t>
      </w:r>
    </w:p>
    <w:p w14:paraId="5308A032" w14:textId="77777777" w:rsidR="00773A6D" w:rsidRDefault="00773A6D"/>
    <w:p w14:paraId="637C30CC" w14:textId="0CF68113" w:rsidR="00AE1C4B" w:rsidRDefault="00AE1C4B"/>
    <w:p w14:paraId="391E3DE2" w14:textId="394344FE" w:rsidR="00AE1C4B" w:rsidRDefault="00AE1C4B"/>
    <w:sectPr w:rsidR="00AE1C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AF4"/>
    <w:rsid w:val="006D7AF4"/>
    <w:rsid w:val="00773A6D"/>
    <w:rsid w:val="007A2BDF"/>
    <w:rsid w:val="008B0036"/>
    <w:rsid w:val="00A21A7A"/>
    <w:rsid w:val="00AE1C4B"/>
    <w:rsid w:val="00C56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C2621"/>
  <w15:chartTrackingRefBased/>
  <w15:docId w15:val="{7BFEA252-CED6-48F2-BCEA-BEA0F53B9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315889">
      <w:bodyDiv w:val="1"/>
      <w:marLeft w:val="0"/>
      <w:marRight w:val="0"/>
      <w:marTop w:val="0"/>
      <w:marBottom w:val="0"/>
      <w:divBdr>
        <w:top w:val="none" w:sz="0" w:space="0" w:color="auto"/>
        <w:left w:val="none" w:sz="0" w:space="0" w:color="auto"/>
        <w:bottom w:val="none" w:sz="0" w:space="0" w:color="auto"/>
        <w:right w:val="none" w:sz="0" w:space="0" w:color="auto"/>
      </w:divBdr>
    </w:div>
    <w:div w:id="175042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188</Words>
  <Characters>1076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cydney.tanner32@outlook.com</dc:creator>
  <cp:keywords/>
  <dc:description/>
  <cp:lastModifiedBy>cydney.tanner32@outlook.com</cp:lastModifiedBy>
  <cp:revision>1</cp:revision>
  <dcterms:created xsi:type="dcterms:W3CDTF">2021-12-24T00:49:00Z</dcterms:created>
  <dcterms:modified xsi:type="dcterms:W3CDTF">2021-12-24T02:06:00Z</dcterms:modified>
</cp:coreProperties>
</file>